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EC2A" w14:textId="77777777" w:rsidR="00A430AE" w:rsidRDefault="00A430AE" w:rsidP="003B3BA2">
      <w:pPr>
        <w:spacing w:before="0" w:beforeAutospacing="0" w:after="0" w:afterAutospacing="0" w:line="276" w:lineRule="auto"/>
        <w:jc w:val="center"/>
        <w:rPr>
          <w:rFonts w:ascii="Times New Roman" w:hAnsi="Times New Roman"/>
          <w:lang w:val="ru-RU"/>
        </w:rPr>
      </w:pPr>
      <w:r w:rsidRPr="00A430AE">
        <w:rPr>
          <w:rFonts w:ascii="Times New Roman" w:hAnsi="Times New Roman"/>
          <w:lang w:val="ru-RU"/>
        </w:rPr>
        <w:t>Орган местного самоуправления «Управление образования города Каменска-Уральского»</w:t>
      </w:r>
    </w:p>
    <w:p w14:paraId="567A36DD" w14:textId="77777777" w:rsidR="003B3BA2" w:rsidRPr="00A430AE" w:rsidRDefault="003B3BA2" w:rsidP="003B3BA2">
      <w:pPr>
        <w:spacing w:before="0" w:beforeAutospacing="0" w:after="0" w:afterAutospacing="0" w:line="276" w:lineRule="auto"/>
        <w:jc w:val="center"/>
        <w:rPr>
          <w:rFonts w:ascii="Times New Roman" w:hAnsi="Times New Roman"/>
          <w:lang w:val="ru-RU"/>
        </w:rPr>
      </w:pPr>
    </w:p>
    <w:p w14:paraId="591FC107" w14:textId="77777777" w:rsidR="00A430AE" w:rsidRPr="00A430AE" w:rsidRDefault="00A430AE" w:rsidP="003B3BA2">
      <w:pPr>
        <w:spacing w:before="0" w:beforeAutospacing="0" w:after="0" w:afterAutospacing="0"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430AE">
        <w:rPr>
          <w:rFonts w:ascii="Times New Roman" w:hAnsi="Times New Roman"/>
          <w:b/>
          <w:sz w:val="28"/>
          <w:szCs w:val="28"/>
          <w:lang w:val="ru-RU"/>
        </w:rPr>
        <w:t>Муниципальное автономное общеобразовательное учреждение</w:t>
      </w:r>
    </w:p>
    <w:p w14:paraId="323D051B" w14:textId="77777777" w:rsidR="00A430AE" w:rsidRPr="00A430AE" w:rsidRDefault="00A430AE" w:rsidP="003B3BA2">
      <w:pPr>
        <w:spacing w:before="0" w:beforeAutospacing="0" w:after="0" w:afterAutospacing="0"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430AE">
        <w:rPr>
          <w:rFonts w:ascii="Times New Roman" w:hAnsi="Times New Roman"/>
          <w:b/>
          <w:sz w:val="28"/>
          <w:szCs w:val="28"/>
          <w:lang w:val="ru-RU"/>
        </w:rPr>
        <w:t>«Средняя общеобразовательная школа № 51»</w:t>
      </w:r>
    </w:p>
    <w:p w14:paraId="69F9B54C" w14:textId="77777777" w:rsidR="00A430AE" w:rsidRPr="00A430AE" w:rsidRDefault="00A430AE" w:rsidP="0014111F">
      <w:pPr>
        <w:spacing w:before="0" w:beforeAutospacing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BAD124E" w14:textId="04586B35" w:rsidR="00A430AE" w:rsidRPr="00A430AE" w:rsidRDefault="00A430AE" w:rsidP="0014111F">
      <w:pPr>
        <w:spacing w:before="0" w:beforeAutospacing="0"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430AE">
        <w:rPr>
          <w:rFonts w:ascii="Times New Roman" w:hAnsi="Times New Roman"/>
          <w:b/>
          <w:sz w:val="24"/>
          <w:szCs w:val="24"/>
          <w:lang w:val="ru-RU"/>
        </w:rPr>
        <w:t xml:space="preserve">  ПРИКА</w:t>
      </w:r>
      <w:r>
        <w:rPr>
          <w:rFonts w:ascii="Times New Roman" w:hAnsi="Times New Roman"/>
          <w:b/>
          <w:sz w:val="24"/>
          <w:szCs w:val="24"/>
          <w:lang w:val="ru-RU"/>
        </w:rPr>
        <w:t>З</w:t>
      </w:r>
    </w:p>
    <w:p w14:paraId="29A4112E" w14:textId="77777777" w:rsidR="00A430AE" w:rsidRPr="00A430AE" w:rsidRDefault="00A430AE" w:rsidP="0014111F">
      <w:pPr>
        <w:spacing w:before="0" w:beforeAutospacing="0" w:after="0"/>
        <w:rPr>
          <w:rFonts w:ascii="Times New Roman" w:hAnsi="Times New Roman"/>
          <w:b/>
          <w:sz w:val="24"/>
          <w:szCs w:val="24"/>
          <w:lang w:val="ru-RU"/>
        </w:rPr>
      </w:pPr>
    </w:p>
    <w:p w14:paraId="1633D932" w14:textId="1F2C1A5F" w:rsidR="00A430AE" w:rsidRPr="00A430AE" w:rsidRDefault="00A430AE" w:rsidP="0014111F">
      <w:pPr>
        <w:spacing w:before="0" w:beforeAutospacing="0" w:after="0"/>
        <w:rPr>
          <w:rFonts w:ascii="Times New Roman" w:hAnsi="Times New Roman"/>
          <w:b/>
          <w:sz w:val="24"/>
          <w:szCs w:val="24"/>
          <w:lang w:val="ru-RU"/>
        </w:rPr>
      </w:pPr>
      <w:r w:rsidRPr="00A430AE">
        <w:rPr>
          <w:rFonts w:ascii="Times New Roman" w:hAnsi="Times New Roman"/>
          <w:b/>
          <w:sz w:val="24"/>
          <w:szCs w:val="24"/>
          <w:lang w:val="ru-RU"/>
        </w:rPr>
        <w:t xml:space="preserve"> «</w:t>
      </w:r>
      <w:r w:rsidR="0043386C">
        <w:rPr>
          <w:rFonts w:ascii="Times New Roman" w:hAnsi="Times New Roman"/>
          <w:b/>
          <w:sz w:val="24"/>
          <w:szCs w:val="24"/>
          <w:lang w:val="ru-RU"/>
        </w:rPr>
        <w:t>16</w:t>
      </w:r>
      <w:r w:rsidRPr="00A430AE">
        <w:rPr>
          <w:rFonts w:ascii="Times New Roman" w:hAnsi="Times New Roman"/>
          <w:b/>
          <w:sz w:val="24"/>
          <w:szCs w:val="24"/>
          <w:lang w:val="ru-RU"/>
        </w:rPr>
        <w:t>»</w:t>
      </w:r>
      <w:r w:rsidR="0043386C">
        <w:rPr>
          <w:rFonts w:ascii="Times New Roman" w:hAnsi="Times New Roman"/>
          <w:b/>
          <w:sz w:val="24"/>
          <w:szCs w:val="24"/>
          <w:lang w:val="ru-RU"/>
        </w:rPr>
        <w:t xml:space="preserve"> декабря</w:t>
      </w:r>
      <w:r w:rsidRPr="00A430AE">
        <w:rPr>
          <w:rFonts w:ascii="Times New Roman" w:hAnsi="Times New Roman"/>
          <w:b/>
          <w:sz w:val="24"/>
          <w:szCs w:val="24"/>
          <w:lang w:val="ru-RU"/>
        </w:rPr>
        <w:t xml:space="preserve"> 2024 г.                                                                                               № </w:t>
      </w:r>
      <w:r w:rsidR="002A227D">
        <w:rPr>
          <w:rFonts w:ascii="Times New Roman" w:hAnsi="Times New Roman"/>
          <w:b/>
          <w:sz w:val="24"/>
          <w:szCs w:val="24"/>
          <w:lang w:val="ru-RU"/>
        </w:rPr>
        <w:t>452</w:t>
      </w:r>
    </w:p>
    <w:p w14:paraId="5E201194" w14:textId="77777777" w:rsidR="00A430AE" w:rsidRPr="00A430AE" w:rsidRDefault="00A430AE" w:rsidP="0014111F">
      <w:pPr>
        <w:spacing w:before="0" w:beforeAutospacing="0"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F4F405F" w14:textId="77777777" w:rsidR="00A430AE" w:rsidRPr="00A430AE" w:rsidRDefault="00A430AE" w:rsidP="0014111F">
      <w:pPr>
        <w:spacing w:before="0" w:beforeAutospacing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A430AE">
        <w:rPr>
          <w:rFonts w:ascii="Times New Roman" w:hAnsi="Times New Roman"/>
          <w:sz w:val="24"/>
          <w:szCs w:val="24"/>
          <w:lang w:val="ru-RU"/>
        </w:rPr>
        <w:t>г. Каменск-Уральский</w:t>
      </w:r>
    </w:p>
    <w:p w14:paraId="1308CB14" w14:textId="03971195" w:rsidR="0050084F" w:rsidRPr="002A227D" w:rsidRDefault="00000000">
      <w:pPr>
        <w:rPr>
          <w:rFonts w:hAnsi="Times New Roman" w:cs="Times New Roman"/>
          <w:color w:val="000000"/>
          <w:lang w:val="ru-RU"/>
        </w:rPr>
      </w:pPr>
      <w:r w:rsidRPr="002A227D">
        <w:rPr>
          <w:rFonts w:hAnsi="Times New Roman" w:cs="Times New Roman"/>
          <w:b/>
          <w:bCs/>
          <w:color w:val="000000"/>
          <w:lang w:val="ru-RU"/>
        </w:rPr>
        <w:t>Об утверждении</w:t>
      </w:r>
      <w:r w:rsidRPr="002A227D">
        <w:rPr>
          <w:rFonts w:hAnsi="Times New Roman" w:cs="Times New Roman"/>
          <w:b/>
          <w:bCs/>
          <w:color w:val="000000"/>
        </w:rPr>
        <w:t> </w:t>
      </w:r>
      <w:r w:rsidRPr="002A227D">
        <w:rPr>
          <w:rFonts w:hAnsi="Times New Roman" w:cs="Times New Roman"/>
          <w:b/>
          <w:bCs/>
          <w:color w:val="000000"/>
          <w:lang w:val="ru-RU"/>
        </w:rPr>
        <w:t>перечня учебников и учебных пособий на 202</w:t>
      </w:r>
      <w:r w:rsidR="00A430AE" w:rsidRPr="002A227D">
        <w:rPr>
          <w:rFonts w:hAnsi="Times New Roman" w:cs="Times New Roman"/>
          <w:b/>
          <w:bCs/>
          <w:color w:val="000000"/>
          <w:lang w:val="ru-RU"/>
        </w:rPr>
        <w:t>4-2025</w:t>
      </w:r>
      <w:r w:rsidRPr="002A227D">
        <w:rPr>
          <w:rFonts w:hAnsi="Times New Roman" w:cs="Times New Roman"/>
          <w:b/>
          <w:bCs/>
          <w:color w:val="000000"/>
        </w:rPr>
        <w:t> </w:t>
      </w:r>
      <w:r w:rsidRPr="002A227D">
        <w:rPr>
          <w:rFonts w:hAnsi="Times New Roman" w:cs="Times New Roman"/>
          <w:b/>
          <w:bCs/>
          <w:color w:val="000000"/>
          <w:lang w:val="ru-RU"/>
        </w:rPr>
        <w:t>учебный год</w:t>
      </w:r>
    </w:p>
    <w:p w14:paraId="536371F7" w14:textId="21EB1E16" w:rsidR="0050084F" w:rsidRPr="003B3BA2" w:rsidRDefault="00000000" w:rsidP="00A430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A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 «Об образовании в Российской Федерации», приказами</w:t>
      </w:r>
      <w:r w:rsidRPr="003B3BA2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B3BA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B3BA2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21.09.2022 № 858</w:t>
      </w:r>
      <w:r w:rsidRPr="003B3BA2">
        <w:rPr>
          <w:rFonts w:hAnsi="Times New Roman" w:cs="Times New Roman"/>
          <w:color w:val="000000"/>
          <w:sz w:val="24"/>
          <w:szCs w:val="24"/>
        </w:rPr>
        <w:t> </w:t>
      </w:r>
      <w:r w:rsidRPr="003B3BA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3BA2">
        <w:rPr>
          <w:rFonts w:hAnsi="Times New Roman" w:cs="Times New Roman"/>
          <w:color w:val="000000"/>
          <w:sz w:val="24"/>
          <w:szCs w:val="24"/>
        </w:rPr>
        <w:t> </w:t>
      </w:r>
      <w:r w:rsidRPr="003B3BA2">
        <w:rPr>
          <w:rFonts w:hAnsi="Times New Roman" w:cs="Times New Roman"/>
          <w:color w:val="000000"/>
          <w:sz w:val="24"/>
          <w:szCs w:val="24"/>
          <w:lang w:val="ru-RU"/>
        </w:rPr>
        <w:t>от 21.05.2024 № 347</w:t>
      </w:r>
      <w:r w:rsidR="00234D2B" w:rsidRPr="003B3BA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3386C" w:rsidRPr="003B3BA2">
        <w:rPr>
          <w:rFonts w:hAnsi="Times New Roman" w:cs="Times New Roman"/>
          <w:color w:val="000000"/>
          <w:sz w:val="24"/>
          <w:szCs w:val="24"/>
          <w:lang w:val="ru-RU"/>
        </w:rPr>
        <w:t>, п</w:t>
      </w:r>
      <w:r w:rsidR="0043386C" w:rsidRPr="003B3BA2">
        <w:rPr>
          <w:rStyle w:val="messagetext"/>
          <w:sz w:val="24"/>
          <w:szCs w:val="24"/>
          <w:lang w:val="ru-RU"/>
        </w:rPr>
        <w:t xml:space="preserve">риказом </w:t>
      </w:r>
      <w:proofErr w:type="spellStart"/>
      <w:r w:rsidR="0043386C" w:rsidRPr="003B3BA2">
        <w:rPr>
          <w:rStyle w:val="messagetext"/>
          <w:sz w:val="24"/>
          <w:szCs w:val="24"/>
          <w:lang w:val="ru-RU"/>
        </w:rPr>
        <w:t>Минпросвещения</w:t>
      </w:r>
      <w:proofErr w:type="spellEnd"/>
      <w:r w:rsidR="0043386C" w:rsidRPr="003B3BA2">
        <w:rPr>
          <w:rStyle w:val="messagetext"/>
          <w:sz w:val="24"/>
          <w:szCs w:val="24"/>
          <w:lang w:val="ru-RU"/>
        </w:rPr>
        <w:t xml:space="preserve"> России (Министерства просвещения РФ) от 05 ноября 2024 г. №769 ""Об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пособий.</w:t>
      </w:r>
    </w:p>
    <w:p w14:paraId="2917F74F" w14:textId="77777777" w:rsidR="0050084F" w:rsidRPr="002A227D" w:rsidRDefault="0000000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A22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14:paraId="17775EBA" w14:textId="67217655" w:rsidR="0050084F" w:rsidRPr="00FE74B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74BB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2A227D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FE74BB">
        <w:rPr>
          <w:rFonts w:hAnsi="Times New Roman" w:cs="Times New Roman"/>
          <w:color w:val="000000"/>
          <w:sz w:val="24"/>
          <w:szCs w:val="24"/>
          <w:lang w:val="ru-RU"/>
        </w:rPr>
        <w:t>аместител</w:t>
      </w:r>
      <w:r w:rsidR="002A227D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="00FE74BB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по УВР </w:t>
      </w:r>
      <w:proofErr w:type="spellStart"/>
      <w:r w:rsidR="00FE74BB">
        <w:rPr>
          <w:rFonts w:hAnsi="Times New Roman" w:cs="Times New Roman"/>
          <w:color w:val="000000"/>
          <w:sz w:val="24"/>
          <w:szCs w:val="24"/>
          <w:lang w:val="ru-RU"/>
        </w:rPr>
        <w:t>Маковкиной</w:t>
      </w:r>
      <w:proofErr w:type="spellEnd"/>
      <w:r w:rsidR="00FE74BB">
        <w:rPr>
          <w:rFonts w:hAnsi="Times New Roman" w:cs="Times New Roman"/>
          <w:color w:val="000000"/>
          <w:sz w:val="24"/>
          <w:szCs w:val="24"/>
          <w:lang w:val="ru-RU"/>
        </w:rPr>
        <w:t xml:space="preserve"> Е.И., Клоковой О.В. </w:t>
      </w:r>
      <w:r w:rsidR="003B3BA2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использовать </w:t>
      </w:r>
      <w:r w:rsidR="003B3BA2" w:rsidRPr="002A227D">
        <w:rPr>
          <w:rStyle w:val="messagetext"/>
          <w:lang w:val="ru-RU"/>
        </w:rPr>
        <w:t>при реализации образовательных программ начального общего, основного общего</w:t>
      </w:r>
      <w:r w:rsidR="003B3BA2">
        <w:rPr>
          <w:rStyle w:val="messagetext"/>
          <w:lang w:val="ru-RU"/>
        </w:rPr>
        <w:t xml:space="preserve"> </w:t>
      </w:r>
      <w:r w:rsidR="003B3BA2" w:rsidRPr="002A227D">
        <w:rPr>
          <w:rStyle w:val="messagetext"/>
          <w:lang w:val="ru-RU"/>
        </w:rPr>
        <w:t>образования</w:t>
      </w:r>
      <w:r w:rsidR="003B3BA2" w:rsidRPr="00FE74BB">
        <w:rPr>
          <w:rFonts w:hAnsi="Times New Roman" w:cs="Times New Roman"/>
          <w:color w:val="000000"/>
          <w:sz w:val="24"/>
          <w:szCs w:val="24"/>
          <w:lang w:val="ru-RU"/>
        </w:rPr>
        <w:t xml:space="preserve"> список</w:t>
      </w:r>
      <w:r w:rsidRPr="00FE74B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979D4EB" w14:textId="5FC6820C" w:rsidR="0050084F" w:rsidRPr="00A430AE" w:rsidRDefault="0014111F" w:rsidP="0014111F">
      <w:pPr>
        <w:spacing w:before="24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учебников в соответствии с ФПУ с учетом изменений, внесенных приказом </w:t>
      </w:r>
      <w:proofErr w:type="spellStart"/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E86773">
        <w:rPr>
          <w:rFonts w:hAnsi="Times New Roman" w:cs="Times New Roman"/>
          <w:color w:val="000000"/>
          <w:sz w:val="24"/>
          <w:szCs w:val="24"/>
          <w:lang w:val="ru-RU"/>
        </w:rPr>
        <w:t>05.11.2024г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E86773">
        <w:rPr>
          <w:rFonts w:hAnsi="Times New Roman" w:cs="Times New Roman"/>
          <w:color w:val="000000"/>
          <w:sz w:val="24"/>
          <w:szCs w:val="24"/>
          <w:lang w:val="ru-RU"/>
        </w:rPr>
        <w:t>769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 xml:space="preserve">, которые </w:t>
      </w:r>
      <w:r w:rsidR="00A430AE">
        <w:rPr>
          <w:rFonts w:hAnsi="Times New Roman" w:cs="Times New Roman"/>
          <w:color w:val="000000"/>
          <w:sz w:val="24"/>
          <w:szCs w:val="24"/>
          <w:lang w:val="ru-RU"/>
        </w:rPr>
        <w:t>МАОУ «Средняя школа №51»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использует при реализации основных образовательных программ начального общего, основного общего образования (приложение 1);</w:t>
      </w:r>
    </w:p>
    <w:p w14:paraId="31EA22EC" w14:textId="5D77EFDB" w:rsidR="0050084F" w:rsidRPr="00A430AE" w:rsidRDefault="0014111F" w:rsidP="0014111F">
      <w:pPr>
        <w:spacing w:before="24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учебных пособий,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 образования, которые </w:t>
      </w:r>
      <w:r w:rsidR="00A430AE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«Средняя школа 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A430A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A430A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использует при реализации основных образовательных программ начального общего, основного общего</w:t>
      </w:r>
      <w:r w:rsidR="00A430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образования (приложение 2).</w:t>
      </w:r>
    </w:p>
    <w:p w14:paraId="09028D26" w14:textId="77777777" w:rsidR="002A227D" w:rsidRDefault="002A227D" w:rsidP="00A430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ACF884" w14:textId="77777777" w:rsidR="002A227D" w:rsidRDefault="002A227D" w:rsidP="00A430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E29EFE" w14:textId="41EDA3AD" w:rsidR="002A227D" w:rsidRDefault="00FE74BB" w:rsidP="00A430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430AE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иблиоте</w:t>
      </w:r>
      <w:r w:rsidR="00A430AE">
        <w:rPr>
          <w:rFonts w:hAnsi="Times New Roman" w:cs="Times New Roman"/>
          <w:color w:val="000000"/>
          <w:sz w:val="24"/>
          <w:szCs w:val="24"/>
          <w:lang w:val="ru-RU"/>
        </w:rPr>
        <w:t>карю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227D">
        <w:rPr>
          <w:rFonts w:hAnsi="Times New Roman" w:cs="Times New Roman"/>
          <w:color w:val="000000"/>
          <w:sz w:val="24"/>
          <w:szCs w:val="24"/>
          <w:lang w:val="ru-RU"/>
        </w:rPr>
        <w:t>Титовой А.Е.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C7313E0" w14:textId="1776FD5D" w:rsidR="0050084F" w:rsidRPr="00A430AE" w:rsidRDefault="00FE74BB" w:rsidP="00A430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.1. Провести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состава учебного фонда по количественным и качественным показателям,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 xml:space="preserve">в учебной литературе к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2025-2026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учебному году в соответствии с основными образовательными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программами начального общего, основного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до 15.05.202</w:t>
      </w:r>
      <w:r w:rsidR="00A430A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5CE56C9" w14:textId="575DB22C" w:rsidR="0050084F" w:rsidRPr="00A430AE" w:rsidRDefault="00FE74BB" w:rsidP="00A430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количественные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потребности в учебниках и учебных пособиях на 2025</w:t>
      </w:r>
      <w:r w:rsidR="00A430AE">
        <w:rPr>
          <w:rFonts w:hAnsi="Times New Roman" w:cs="Times New Roman"/>
          <w:color w:val="000000"/>
          <w:sz w:val="24"/>
          <w:szCs w:val="24"/>
          <w:lang w:val="ru-RU"/>
        </w:rPr>
        <w:t>-20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учебный год с учетом перспективного контингента обучающихся.</w:t>
      </w:r>
    </w:p>
    <w:p w14:paraId="17E431C4" w14:textId="2BE21F90" w:rsidR="0050084F" w:rsidRPr="00A430AE" w:rsidRDefault="00FE74BB" w:rsidP="00A430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.3. Сформировать заявку на приобретение учебников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учебных пособий согласно утвержденному перечню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 xml:space="preserve">и в соответствии с количественными показателями с учетом перспективного контингента обучающихся в срок до </w:t>
      </w:r>
      <w:r w:rsidR="002A227D">
        <w:rPr>
          <w:rFonts w:hAnsi="Times New Roman" w:cs="Times New Roman"/>
          <w:color w:val="000000"/>
          <w:sz w:val="24"/>
          <w:szCs w:val="24"/>
          <w:lang w:val="ru-RU"/>
        </w:rPr>
        <w:t>08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.06.2025.</w:t>
      </w:r>
    </w:p>
    <w:p w14:paraId="2855F064" w14:textId="6A66246A" w:rsidR="0050084F" w:rsidRPr="00A430AE" w:rsidRDefault="00FE74BB" w:rsidP="00A430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.4. Организовать прием и библиотечный учет учебников и учебных пособий до 23.08.2025.</w:t>
      </w:r>
    </w:p>
    <w:p w14:paraId="03F3EB0C" w14:textId="0DA049BC" w:rsidR="0050084F" w:rsidRPr="00A430AE" w:rsidRDefault="00FE74BB" w:rsidP="00A430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.5. Организовать выдачу учебников и учебных пособий обучающимся в соответствии с утвержденным перечнем с 27.08.202</w:t>
      </w:r>
      <w:r w:rsidR="002A227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до 29.08.202</w:t>
      </w:r>
      <w:r w:rsidR="002A227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C78193B" w14:textId="73115E99" w:rsidR="0050084F" w:rsidRPr="00A430AE" w:rsidRDefault="00FE74BB" w:rsidP="00A430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4D2B">
        <w:rPr>
          <w:rFonts w:hAnsi="Times New Roman" w:cs="Times New Roman"/>
          <w:color w:val="000000"/>
          <w:sz w:val="24"/>
          <w:szCs w:val="24"/>
          <w:lang w:val="ru-RU"/>
        </w:rPr>
        <w:t>Тихомировой О.С.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на сайте </w:t>
      </w:r>
      <w:r w:rsidR="00234D2B">
        <w:rPr>
          <w:rFonts w:hAnsi="Times New Roman" w:cs="Times New Roman"/>
          <w:color w:val="000000"/>
          <w:sz w:val="24"/>
          <w:szCs w:val="24"/>
          <w:lang w:val="ru-RU"/>
        </w:rPr>
        <w:t>МАОУ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 xml:space="preserve"> «Средняя школа № </w:t>
      </w:r>
      <w:r w:rsidR="00234D2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1»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настоящий приказ с утвержденным перечнем учебников в срок до 28.0</w:t>
      </w:r>
      <w:r w:rsidR="002A227D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2A227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6CA2C1" w14:textId="2511F9C7" w:rsidR="0050084F" w:rsidRDefault="00FE74BB" w:rsidP="00A430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A430AE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14:paraId="75F8730C" w14:textId="77777777" w:rsidR="00AF34CE" w:rsidRPr="00A430AE" w:rsidRDefault="00AF34CE" w:rsidP="00A430A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7B2C46E" w14:textId="77777777" w:rsidR="00AF34CE" w:rsidRDefault="00AF34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798916" w14:textId="15847FCF" w:rsidR="00AF34CE" w:rsidRDefault="00AF34CE" w:rsidP="00AF34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              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И.В.Кашкина</w:t>
      </w:r>
      <w:proofErr w:type="spellEnd"/>
    </w:p>
    <w:p w14:paraId="7BFA6AAC" w14:textId="2FD09B27" w:rsidR="00AF34CE" w:rsidRDefault="00734C4F" w:rsidP="00AF34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2118BC3" w14:textId="77777777" w:rsidR="00AF34CE" w:rsidRDefault="00AF34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409E508" w14:textId="4026683B" w:rsidR="0050084F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34D2B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ознакомлен(ы):</w:t>
      </w:r>
    </w:p>
    <w:p w14:paraId="5987AB94" w14:textId="5B0F1537" w:rsidR="00234D2B" w:rsidRDefault="00234D2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Маковкина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Е.И.</w:t>
      </w:r>
    </w:p>
    <w:p w14:paraId="5FB4E0AB" w14:textId="669BAB76" w:rsidR="00234D2B" w:rsidRDefault="00234D2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Клокова О.В.</w:t>
      </w:r>
    </w:p>
    <w:p w14:paraId="10FB9004" w14:textId="4E948D99" w:rsidR="00234D2B" w:rsidRDefault="00234D2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Титова А.Е.</w:t>
      </w:r>
    </w:p>
    <w:p w14:paraId="5670B747" w14:textId="01B80CFA" w:rsidR="00234D2B" w:rsidRPr="00234D2B" w:rsidRDefault="00234D2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Тихомирова О.С.</w:t>
      </w:r>
    </w:p>
    <w:sectPr w:rsidR="00234D2B" w:rsidRPr="00234D2B" w:rsidSect="00A430AE">
      <w:pgSz w:w="11907" w:h="16839"/>
      <w:pgMar w:top="1440" w:right="155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95E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240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B73A2"/>
    <w:rsid w:val="0014111F"/>
    <w:rsid w:val="001D1A9B"/>
    <w:rsid w:val="00234D2B"/>
    <w:rsid w:val="00234E58"/>
    <w:rsid w:val="002A227D"/>
    <w:rsid w:val="002D33B1"/>
    <w:rsid w:val="002D3591"/>
    <w:rsid w:val="003514A0"/>
    <w:rsid w:val="003B3BA2"/>
    <w:rsid w:val="003F229C"/>
    <w:rsid w:val="0043386C"/>
    <w:rsid w:val="004F7E17"/>
    <w:rsid w:val="0050084F"/>
    <w:rsid w:val="005A05CE"/>
    <w:rsid w:val="00653AF6"/>
    <w:rsid w:val="00734C4F"/>
    <w:rsid w:val="00A430AE"/>
    <w:rsid w:val="00AF34CE"/>
    <w:rsid w:val="00AF563C"/>
    <w:rsid w:val="00B73A5A"/>
    <w:rsid w:val="00E438A1"/>
    <w:rsid w:val="00E86773"/>
    <w:rsid w:val="00F01E19"/>
    <w:rsid w:val="00F803E1"/>
    <w:rsid w:val="00F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3BBF"/>
  <w15:docId w15:val="{A773FB4A-A7D9-43CF-82EB-6DA15298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ssagetext">
    <w:name w:val="messagetext"/>
    <w:basedOn w:val="a0"/>
    <w:rsid w:val="0043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51 Школа</cp:lastModifiedBy>
  <cp:revision>8</cp:revision>
  <cp:lastPrinted>2024-12-17T09:40:00Z</cp:lastPrinted>
  <dcterms:created xsi:type="dcterms:W3CDTF">2011-11-02T04:15:00Z</dcterms:created>
  <dcterms:modified xsi:type="dcterms:W3CDTF">2024-12-17T09:58:00Z</dcterms:modified>
</cp:coreProperties>
</file>